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449" w:rsidRPr="005C4024" w:rsidRDefault="003E0449" w:rsidP="003E0449">
      <w:pPr>
        <w:pStyle w:val="docdata"/>
        <w:spacing w:before="0" w:beforeAutospacing="0" w:after="0" w:afterAutospacing="0"/>
        <w:jc w:val="right"/>
        <w:rPr>
          <w:sz w:val="28"/>
          <w:szCs w:val="28"/>
        </w:rPr>
      </w:pPr>
      <w:bookmarkStart w:id="0" w:name="_GoBack"/>
      <w:bookmarkEnd w:id="0"/>
      <w:r w:rsidRPr="005C4024">
        <w:rPr>
          <w:color w:val="000000"/>
          <w:sz w:val="28"/>
          <w:szCs w:val="28"/>
        </w:rPr>
        <w:t> Приложение 1</w:t>
      </w:r>
    </w:p>
    <w:p w:rsidR="003E0449" w:rsidRPr="005C4024" w:rsidRDefault="003E0449" w:rsidP="003E044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Положению о порядке уведомления </w:t>
      </w:r>
    </w:p>
    <w:p w:rsidR="003E0449" w:rsidRPr="005C4024" w:rsidRDefault="003E0449" w:rsidP="003E044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руководителя о фактах обращения в целях склонения </w:t>
      </w:r>
    </w:p>
    <w:p w:rsidR="003E0449" w:rsidRPr="005C4024" w:rsidRDefault="003E0449" w:rsidP="003E044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совершению коррупционных правонарушений </w:t>
      </w:r>
    </w:p>
    <w:p w:rsidR="003E0449" w:rsidRPr="005C4024" w:rsidRDefault="003E0449" w:rsidP="003E044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105"/>
        <w:gridCol w:w="5466"/>
      </w:tblGrid>
      <w:tr w:rsidR="003E0449" w:rsidRPr="00EA16E0" w:rsidTr="0028174F">
        <w:trPr>
          <w:tblCellSpacing w:w="0" w:type="dxa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0449" w:rsidRPr="005C4024" w:rsidRDefault="003E0449" w:rsidP="0028174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0449" w:rsidRPr="005C4024" w:rsidRDefault="003E0449" w:rsidP="0028174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_____________________________________</w:t>
            </w: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3E0449" w:rsidRPr="005C4024" w:rsidRDefault="003E0449" w:rsidP="002817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       (наименование должности руководителя)</w:t>
            </w:r>
          </w:p>
          <w:p w:rsidR="003E0449" w:rsidRPr="005C4024" w:rsidRDefault="003E0449" w:rsidP="0028174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</w:t>
            </w:r>
          </w:p>
          <w:p w:rsidR="003E0449" w:rsidRPr="005C4024" w:rsidRDefault="003E0449" w:rsidP="002817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 (ФИО)</w:t>
            </w:r>
          </w:p>
          <w:p w:rsidR="003E0449" w:rsidRPr="005C4024" w:rsidRDefault="003E0449" w:rsidP="0028174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от ___________________________________</w:t>
            </w:r>
          </w:p>
          <w:p w:rsidR="003E0449" w:rsidRPr="005C4024" w:rsidRDefault="003E0449" w:rsidP="0028174F">
            <w:pPr>
              <w:spacing w:before="200"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</w:t>
            </w:r>
          </w:p>
          <w:p w:rsidR="003E0449" w:rsidRPr="005C4024" w:rsidRDefault="003E0449" w:rsidP="002817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    (ФИО, должность, контактный телефон)</w:t>
            </w:r>
          </w:p>
        </w:tc>
      </w:tr>
    </w:tbl>
    <w:p w:rsidR="003E0449" w:rsidRPr="005C4024" w:rsidRDefault="003E0449" w:rsidP="003E044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3E0449" w:rsidRPr="005C4024" w:rsidRDefault="003E0449" w:rsidP="003E044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УВЕДОМЛЕНИЕ</w:t>
      </w:r>
    </w:p>
    <w:p w:rsidR="003E0449" w:rsidRPr="005C4024" w:rsidRDefault="003E0449" w:rsidP="003E044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фактах обращения в целях склонения работника к совершению</w:t>
      </w:r>
    </w:p>
    <w:p w:rsidR="003E0449" w:rsidRPr="005C4024" w:rsidRDefault="003E0449" w:rsidP="003E044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коррупционных правонарушений</w:t>
      </w:r>
      <w:r w:rsidRPr="005C4024">
        <w:rPr>
          <w:rFonts w:ascii="Times New Roman" w:hAnsi="Times New Roman"/>
          <w:color w:val="000000"/>
          <w:sz w:val="28"/>
          <w:szCs w:val="28"/>
        </w:rPr>
        <w:t>.</w:t>
      </w:r>
    </w:p>
    <w:p w:rsidR="003E0449" w:rsidRPr="005C4024" w:rsidRDefault="003E0449" w:rsidP="003E044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1.  </w:t>
      </w:r>
      <w:r w:rsidRPr="005C4024">
        <w:rPr>
          <w:rFonts w:ascii="Times New Roman" w:hAnsi="Times New Roman"/>
          <w:sz w:val="28"/>
          <w:szCs w:val="28"/>
        </w:rPr>
        <w:t>В соответствии со статьей 9 Федерального закона от 25.12.2008 № 273-ФЗ «О противодействии коррупции» уведомляю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 факте обращения в целях склонения меня к коррупционному</w:t>
      </w: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правонарушению (далее - склонение к правонарушению) со стороны___________________________________________________________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(указывается Ф.И.О., должность, все известные сведения о лице, склоняющем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к правонарушению)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2.  Склонение к правонарушению производилось в целях осуществления мною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(указывается сущность предполагаемого правонарушения)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3. Склонение к правонарушению осуществлялось посредством ________________________________________________________________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(способ склонения: подкуп, угроза, обман и т.д.)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4.   Выгода, преследуемая   работником Учреждения (Предприятия, предполагаемые последствия _____________________________________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5. Склонение к правонарушению произошло в __ час. __ мин.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"__"_________ 20__ г. в _________________________________________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 (город, адрес)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 6. Склонение к правонарушению производилось ______________________________________________________________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(обстоятельства склонения: телефонный разговор, личная встреча, почта и др.)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 7.  К совершению коррупционных правонарушений имеют отношение следующие лица _________________________________________________</w:t>
      </w:r>
    </w:p>
    <w:p w:rsidR="003E0449" w:rsidRPr="005C4024" w:rsidRDefault="003E0449" w:rsidP="003E0449">
      <w:pPr>
        <w:widowControl w:val="0"/>
        <w:spacing w:after="0" w:line="240" w:lineRule="auto"/>
        <w:ind w:right="-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                                        (указываются сведения о лицах, имеющих отношение к данному делу и свидетелях)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 8.  Для разбирательства по существу, представляют интерес следующие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сведения: _________________________________________________________________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 (указываются иные известные сведения, представляющие интерес для   разбирательства дела)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                                     _________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(дата 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заполнения уведомления)                                                                                                  (подпись)</w:t>
      </w:r>
    </w:p>
    <w:p w:rsidR="003E0449" w:rsidRPr="005C4024" w:rsidRDefault="003E0449" w:rsidP="003E044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Подтверждаю, что мною уведомлены органы прокуратуры или другие государственные органы о фактах обращения в целях склонения к совершению коррупционных правонарушений.</w:t>
      </w:r>
    </w:p>
    <w:p w:rsidR="003E0449" w:rsidRPr="005C4024" w:rsidRDefault="003E0449" w:rsidP="003E044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3E0449" w:rsidRPr="005C4024" w:rsidRDefault="003E0449" w:rsidP="003E04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«__» _________ 20__ г. ____________  _________________________________</w:t>
      </w:r>
    </w:p>
    <w:p w:rsidR="003E0449" w:rsidRPr="005C4024" w:rsidRDefault="003E0449" w:rsidP="003E04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3E0449" w:rsidRPr="005C4024" w:rsidRDefault="003E0449" w:rsidP="003E0449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(подпись, ФИО)</w:t>
      </w:r>
    </w:p>
    <w:p w:rsidR="003E0449" w:rsidRPr="005C4024" w:rsidRDefault="003E0449" w:rsidP="003E04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Уведомление зарегистрировано «__» _____________ 20__г.</w:t>
      </w:r>
    </w:p>
    <w:p w:rsidR="003E0449" w:rsidRPr="005C4024" w:rsidRDefault="003E0449" w:rsidP="003E04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Регистрационный № __________________</w:t>
      </w:r>
    </w:p>
    <w:p w:rsidR="003E0449" w:rsidRPr="005C4024" w:rsidRDefault="003E0449" w:rsidP="003E04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</w:t>
      </w:r>
    </w:p>
    <w:p w:rsidR="003E0449" w:rsidRPr="005C4024" w:rsidRDefault="003E0449" w:rsidP="003E0449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(подпись, ФИО, должность специалиста)</w:t>
      </w:r>
    </w:p>
    <w:p w:rsidR="003E0449" w:rsidRPr="005C4024" w:rsidRDefault="003E0449" w:rsidP="003E0449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46E20" w:rsidRDefault="00E46E20"/>
    <w:sectPr w:rsidR="00E4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0BD"/>
    <w:rsid w:val="003E0449"/>
    <w:rsid w:val="00915713"/>
    <w:rsid w:val="00E46E20"/>
    <w:rsid w:val="00F0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4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9944,bqiaagaaeyqcaaagiaiaaaptiwaabfsjaaaaaaaaaaaaaaaaaaaaaaaaaaaaaaaaaaaaaaaaaaaaaaaaaaaaaaaaaaaaaaaaaaaaaaaaaaaaaaaaaaaaaaaaaaaaaaaaaaaaaaaaaaaaaaaaaaaaaaaaaaaaaaaaaaaaaaaaaaaaaaaaaaaaaaaaaaaaaaaaaaaaaaaaaaaaaaaaaaaaaaaaaaaaaaaaaaaaaaaa"/>
    <w:basedOn w:val="a"/>
    <w:rsid w:val="003E04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4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9944,bqiaagaaeyqcaaagiaiaaaptiwaabfsjaaaaaaaaaaaaaaaaaaaaaaaaaaaaaaaaaaaaaaaaaaaaaaaaaaaaaaaaaaaaaaaaaaaaaaaaaaaaaaaaaaaaaaaaaaaaaaaaaaaaaaaaaaaaaaaaaaaaaaaaaaaaaaaaaaaaaaaaaaaaaaaaaaaaaaaaaaaaaaaaaaaaaaaaaaaaaaaaaaaaaaaaaaaaaaaaaaaaaaaa"/>
    <w:basedOn w:val="a"/>
    <w:rsid w:val="003E04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79085</dc:creator>
  <cp:lastModifiedBy>ПК3</cp:lastModifiedBy>
  <cp:revision>2</cp:revision>
  <dcterms:created xsi:type="dcterms:W3CDTF">2025-02-24T12:01:00Z</dcterms:created>
  <dcterms:modified xsi:type="dcterms:W3CDTF">2025-02-24T12:01:00Z</dcterms:modified>
</cp:coreProperties>
</file>